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B52F1E" w:rsidP="00B52F1E">
      <w:pPr>
        <w:jc w:val="center"/>
      </w:pPr>
      <w:bookmarkStart w:id="0" w:name="_GoBack"/>
      <w:r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C97DBD" w:rsidRDefault="00B52F1E" w:rsidP="00B52F1E">
      <w:pPr>
        <w:jc w:val="center"/>
        <w:rPr>
          <w:sz w:val="28"/>
          <w:szCs w:val="28"/>
        </w:rPr>
      </w:pPr>
      <w:r w:rsidRPr="00C97DB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 </w:t>
      </w:r>
      <w:r w:rsidRPr="00C97DB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ПОСЕЛЕНИЯ</w:t>
      </w:r>
    </w:p>
    <w:p w:rsidR="00B52F1E" w:rsidRDefault="00B52F1E" w:rsidP="00B52F1E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3495" t="25400" r="24130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52F1E" w:rsidRPr="00BA1BD9" w:rsidRDefault="00B52F1E" w:rsidP="00B52F1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B52F1E" w:rsidRDefault="00B52F1E" w:rsidP="00B52F1E">
      <w:pPr>
        <w:jc w:val="center"/>
        <w:rPr>
          <w:b/>
          <w:sz w:val="32"/>
        </w:rPr>
      </w:pPr>
    </w:p>
    <w:p w:rsidR="00B52F1E" w:rsidRPr="00084DCF" w:rsidRDefault="004F5123" w:rsidP="00B52F1E">
      <w:pPr>
        <w:jc w:val="center"/>
        <w:rPr>
          <w:b/>
        </w:rPr>
      </w:pPr>
      <w:r>
        <w:rPr>
          <w:b/>
        </w:rPr>
        <w:t>1</w:t>
      </w:r>
      <w:r w:rsidR="0075454B">
        <w:rPr>
          <w:b/>
        </w:rPr>
        <w:t>8</w:t>
      </w:r>
      <w:r w:rsidR="00B52F1E" w:rsidRPr="005E5BDA">
        <w:rPr>
          <w:b/>
        </w:rPr>
        <w:t>.</w:t>
      </w:r>
      <w:r w:rsidR="0075454B">
        <w:rPr>
          <w:b/>
        </w:rPr>
        <w:t>12</w:t>
      </w:r>
      <w:r w:rsidR="00B52F1E" w:rsidRPr="005E5BDA">
        <w:rPr>
          <w:b/>
        </w:rPr>
        <w:t>.2020 г.</w:t>
      </w:r>
      <w:r w:rsidR="00B52F1E" w:rsidRPr="002E5C0A">
        <w:tab/>
        <w:t xml:space="preserve">                                                                                                </w:t>
      </w:r>
      <w:r w:rsidR="00B52F1E" w:rsidRPr="00084DCF">
        <w:rPr>
          <w:b/>
        </w:rPr>
        <w:t xml:space="preserve">№ </w:t>
      </w:r>
      <w:r w:rsidR="0075454B">
        <w:rPr>
          <w:b/>
        </w:rPr>
        <w:t>100</w:t>
      </w:r>
    </w:p>
    <w:p w:rsidR="00B52F1E" w:rsidRDefault="00B52F1E" w:rsidP="00B52F1E">
      <w:pPr>
        <w:jc w:val="center"/>
      </w:pPr>
      <w:proofErr w:type="gramStart"/>
      <w:r>
        <w:t>с</w:t>
      </w:r>
      <w:proofErr w:type="gramEnd"/>
      <w:r>
        <w:t>.</w:t>
      </w:r>
      <w:r w:rsidR="0075454B">
        <w:t xml:space="preserve"> </w:t>
      </w:r>
      <w:r>
        <w:t>Ивановка</w:t>
      </w:r>
    </w:p>
    <w:p w:rsidR="00B52F1E" w:rsidRDefault="00B52F1E" w:rsidP="00B52F1E">
      <w:pPr>
        <w:jc w:val="center"/>
      </w:pPr>
    </w:p>
    <w:p w:rsidR="00E24A3A" w:rsidRDefault="00E24A3A" w:rsidP="00B52F1E">
      <w:pPr>
        <w:ind w:right="-5"/>
        <w:jc w:val="both"/>
      </w:pPr>
      <w:r>
        <w:t>Об у</w:t>
      </w:r>
      <w:r w:rsidRPr="00845F10">
        <w:t>твер</w:t>
      </w:r>
      <w:r>
        <w:t>ждении</w:t>
      </w:r>
      <w:r w:rsidRPr="00845F10">
        <w:t xml:space="preserve"> переч</w:t>
      </w:r>
      <w:r>
        <w:t>ня</w:t>
      </w:r>
      <w:r w:rsidRPr="00845F10">
        <w:t xml:space="preserve"> должностных лиц, </w:t>
      </w:r>
    </w:p>
    <w:p w:rsidR="00E24A3A" w:rsidRDefault="00E24A3A" w:rsidP="00B52F1E">
      <w:pPr>
        <w:ind w:right="-5"/>
        <w:jc w:val="both"/>
      </w:pPr>
      <w:r w:rsidRPr="00845F10">
        <w:t xml:space="preserve">уполномоченных составлять протоколы </w:t>
      </w:r>
    </w:p>
    <w:p w:rsidR="00B52F1E" w:rsidRPr="00845F10" w:rsidRDefault="00E24A3A" w:rsidP="00B52F1E">
      <w:pPr>
        <w:ind w:right="-5"/>
        <w:jc w:val="both"/>
        <w:rPr>
          <w:color w:val="FF0000"/>
        </w:rPr>
      </w:pPr>
      <w:r w:rsidRPr="00845F10">
        <w:t>об административных правонарушениях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B52F1E" w:rsidP="00B52F1E">
      <w:pPr>
        <w:ind w:right="-5" w:firstLine="720"/>
        <w:jc w:val="both"/>
      </w:pPr>
      <w:proofErr w:type="gramStart"/>
      <w:r w:rsidRPr="00845F10">
        <w:t>В соответствии с Федеральным законом «Об общих принципах организации местного самоуправления в Российской Федерации» от 06.10.2003г. № 131-ФЗ, в целях реализации положений  статьи 11.2 областного закона Ростовской области  от 25.10.2002 года № 273-ЗС «Об административных правонарушениях», устанавливающие 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правонарушениях, и приведения муниципальных правовых актов в соответствие действующему законодательству</w:t>
      </w:r>
      <w:proofErr w:type="gramEnd"/>
      <w:r w:rsidR="004F5123" w:rsidRPr="00845F10">
        <w:t xml:space="preserve">, на основании областного закона Ростовской области  </w:t>
      </w:r>
      <w:r w:rsidR="0075454B">
        <w:t>от 3 дек</w:t>
      </w:r>
      <w:r w:rsidR="0075454B">
        <w:t>абря</w:t>
      </w:r>
      <w:r w:rsidR="0075454B">
        <w:t xml:space="preserve"> 2020</w:t>
      </w:r>
      <w:r w:rsidR="0075454B">
        <w:t xml:space="preserve"> </w:t>
      </w:r>
      <w:r w:rsidR="0075454B">
        <w:t xml:space="preserve"> № 407-ЗС</w:t>
      </w:r>
      <w:r w:rsidR="004F5123" w:rsidRPr="00845F10">
        <w:t xml:space="preserve"> «О внесении изменений в</w:t>
      </w:r>
      <w:r w:rsidR="00845F10" w:rsidRPr="00845F10">
        <w:t xml:space="preserve"> Областной закон «Об административных правонарушениях»</w:t>
      </w:r>
      <w:r w:rsidR="0075454B">
        <w:t xml:space="preserve"> Администрация Ивановского сельского поселения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845F10" w:rsidP="00845F10">
      <w:pPr>
        <w:ind w:right="-5"/>
        <w:rPr>
          <w:b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845F10">
        <w:rPr>
          <w:b/>
        </w:rPr>
        <w:t>ПОСТАНОВЛЯ</w:t>
      </w:r>
      <w:r w:rsidR="0075454B">
        <w:rPr>
          <w:b/>
        </w:rPr>
        <w:t>ЕТ</w:t>
      </w:r>
      <w:bookmarkEnd w:id="0"/>
      <w:r w:rsidR="00B52F1E" w:rsidRPr="00845F10">
        <w:rPr>
          <w:b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B52F1E" w:rsidRPr="00845F10" w:rsidRDefault="00B52F1E" w:rsidP="00B52F1E">
      <w:pPr>
        <w:ind w:right="-5" w:firstLine="708"/>
        <w:jc w:val="both"/>
      </w:pPr>
      <w:r w:rsidRPr="00845F10">
        <w:t xml:space="preserve">1. Утвердить перечень должностных лиц, уполномоченных составлять протоколы об административных правонарушениях в Администрации Ивановского сельского поселения.  (Приложение 1).  </w:t>
      </w:r>
    </w:p>
    <w:p w:rsidR="00B52F1E" w:rsidRPr="00845F10" w:rsidRDefault="00B52F1E" w:rsidP="00B52F1E">
      <w:pPr>
        <w:ind w:right="-5" w:firstLine="720"/>
        <w:jc w:val="both"/>
      </w:pPr>
      <w:r w:rsidRPr="00845F10">
        <w:t xml:space="preserve">2. Постановление  Администрации  Ивановского  сельского поселения от </w:t>
      </w:r>
      <w:r w:rsidR="00E24A3A">
        <w:t>15</w:t>
      </w:r>
      <w:r w:rsidRPr="00845F10">
        <w:t>.0</w:t>
      </w:r>
      <w:r w:rsidR="00E24A3A">
        <w:t>9</w:t>
      </w:r>
      <w:r w:rsidRPr="00845F10">
        <w:t>.20</w:t>
      </w:r>
      <w:r w:rsidR="00845F10" w:rsidRPr="00845F10">
        <w:t>20</w:t>
      </w:r>
      <w:r w:rsidR="00E24A3A">
        <w:t xml:space="preserve"> </w:t>
      </w:r>
      <w:r w:rsidRPr="00845F10">
        <w:t xml:space="preserve">г. № </w:t>
      </w:r>
      <w:r w:rsidR="00E24A3A">
        <w:t>67</w:t>
      </w:r>
      <w:r w:rsidRPr="00845F10">
        <w:t xml:space="preserve"> «</w:t>
      </w:r>
      <w:r w:rsidR="00845F10" w:rsidRPr="00845F10">
        <w:t>О внесении изменений в постановление №</w:t>
      </w:r>
      <w:r w:rsidR="00E24A3A">
        <w:t xml:space="preserve"> 31</w:t>
      </w:r>
      <w:r w:rsidR="00845F10" w:rsidRPr="00845F10">
        <w:t xml:space="preserve"> от </w:t>
      </w:r>
      <w:r w:rsidR="00E24A3A">
        <w:t>25</w:t>
      </w:r>
      <w:r w:rsidR="00845F10" w:rsidRPr="00845F10">
        <w:t>.0</w:t>
      </w:r>
      <w:r w:rsidR="00E24A3A">
        <w:t>3</w:t>
      </w:r>
      <w:r w:rsidR="00845F10" w:rsidRPr="00845F10">
        <w:t>.</w:t>
      </w:r>
      <w:r w:rsidR="00E24A3A">
        <w:t xml:space="preserve">2020 </w:t>
      </w:r>
      <w:r w:rsidR="00845F10" w:rsidRPr="00845F10">
        <w:t>г. «Об административных правонарушениях в Администрации Ивановского сельского поселения»</w:t>
      </w:r>
      <w:r w:rsidRPr="00845F10">
        <w:t>» -   считать «утратившим силу».</w:t>
      </w:r>
    </w:p>
    <w:p w:rsidR="00B52F1E" w:rsidRPr="00845F10" w:rsidRDefault="00845F10" w:rsidP="00B52F1E">
      <w:pPr>
        <w:ind w:right="-5" w:firstLine="720"/>
        <w:jc w:val="both"/>
      </w:pPr>
      <w:r>
        <w:t xml:space="preserve">3. </w:t>
      </w:r>
      <w:r w:rsidR="00B52F1E" w:rsidRPr="00845F10">
        <w:t>Обнародовать настоящее постановление  на  информационных  стендах Ивановского сельского поселения, разместить на официальном сайте Ивановского сельского поселения в сети Интернет.</w:t>
      </w:r>
    </w:p>
    <w:p w:rsidR="00B52F1E" w:rsidRPr="00845F10" w:rsidRDefault="00B52F1E" w:rsidP="00B52F1E">
      <w:pPr>
        <w:ind w:right="-5" w:firstLine="720"/>
        <w:jc w:val="both"/>
      </w:pPr>
      <w:r w:rsidRPr="00845F10">
        <w:t xml:space="preserve">4. </w:t>
      </w:r>
      <w:proofErr w:type="gramStart"/>
      <w:r w:rsidRPr="00845F10">
        <w:t>Контроль за</w:t>
      </w:r>
      <w:proofErr w:type="gramEnd"/>
      <w:r w:rsidRPr="00845F10">
        <w:t xml:space="preserve"> исполнением настоящего постановления возложить на  ведущего специалиста по вопросам муниципального хозяйства Мищенко В.В.</w:t>
      </w:r>
    </w:p>
    <w:p w:rsidR="00B52F1E" w:rsidRPr="00845F10" w:rsidRDefault="00B52F1E" w:rsidP="00B52F1E">
      <w:pPr>
        <w:ind w:right="-5" w:firstLine="708"/>
        <w:jc w:val="both"/>
      </w:pPr>
    </w:p>
    <w:p w:rsidR="00845F10" w:rsidRDefault="00845F10" w:rsidP="00B52F1E">
      <w:pPr>
        <w:jc w:val="both"/>
      </w:pPr>
    </w:p>
    <w:p w:rsidR="00845F10" w:rsidRDefault="00845F10" w:rsidP="00B52F1E">
      <w:pPr>
        <w:jc w:val="both"/>
      </w:pPr>
    </w:p>
    <w:p w:rsidR="00B52F1E" w:rsidRPr="00845F10" w:rsidRDefault="0075454B" w:rsidP="00B52F1E">
      <w:pPr>
        <w:jc w:val="both"/>
      </w:pPr>
      <w:r>
        <w:t>Г</w:t>
      </w:r>
      <w:r w:rsidR="00B52F1E" w:rsidRPr="00845F10">
        <w:t>лав</w:t>
      </w:r>
      <w:r>
        <w:t>а</w:t>
      </w:r>
      <w:r w:rsidR="00B52F1E" w:rsidRPr="00845F10">
        <w:t xml:space="preserve"> Администрации </w:t>
      </w:r>
    </w:p>
    <w:p w:rsidR="00B52F1E" w:rsidRPr="00845F10" w:rsidRDefault="00B52F1E" w:rsidP="00B52F1E">
      <w:pPr>
        <w:jc w:val="both"/>
      </w:pPr>
      <w:r w:rsidRPr="00845F10">
        <w:t>Ивановского сельского поселения</w:t>
      </w:r>
      <w:r w:rsidRPr="00845F10">
        <w:tab/>
      </w:r>
      <w:r w:rsidRPr="00845F10">
        <w:tab/>
      </w:r>
      <w:r w:rsidRPr="00845F10">
        <w:tab/>
      </w:r>
      <w:r w:rsidRPr="00845F10">
        <w:tab/>
        <w:t xml:space="preserve">                               </w:t>
      </w:r>
      <w:proofErr w:type="spellStart"/>
      <w:r w:rsidR="0075454B">
        <w:t>О.В.Безниско</w:t>
      </w:r>
      <w:proofErr w:type="spellEnd"/>
      <w:r w:rsidRPr="00845F10">
        <w:t xml:space="preserve"> </w:t>
      </w:r>
    </w:p>
    <w:p w:rsidR="00B52F1E" w:rsidRDefault="00B52F1E" w:rsidP="00B52F1E"/>
    <w:p w:rsidR="00B52F1E" w:rsidRDefault="00B52F1E" w:rsidP="00B52F1E">
      <w:pPr>
        <w:tabs>
          <w:tab w:val="left" w:pos="6180"/>
        </w:tabs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F1E" w:rsidRPr="006F25A4" w:rsidTr="000023F2">
        <w:tc>
          <w:tcPr>
            <w:tcW w:w="4785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86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  <w:r>
              <w:lastRenderedPageBreak/>
              <w:t xml:space="preserve">Приложение 1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</w:pPr>
            <w:r>
              <w:t xml:space="preserve">к постановлению Администрации Ивановского сельского поселения </w:t>
            </w:r>
          </w:p>
          <w:p w:rsidR="00B52F1E" w:rsidRPr="005E5BDA" w:rsidRDefault="00B52F1E" w:rsidP="000023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5E5BDA">
              <w:t xml:space="preserve">от  </w:t>
            </w:r>
            <w:r w:rsidR="00464B93">
              <w:t>1</w:t>
            </w:r>
            <w:r w:rsidR="00E24A3A">
              <w:t>8</w:t>
            </w:r>
            <w:r>
              <w:t>.0</w:t>
            </w:r>
            <w:r w:rsidR="00E24A3A">
              <w:t>1</w:t>
            </w:r>
            <w:r>
              <w:t>.2020</w:t>
            </w:r>
            <w:r w:rsidRPr="005E5BDA">
              <w:t>г. г. №</w:t>
            </w:r>
            <w:r w:rsidR="00E24A3A">
              <w:t>100</w:t>
            </w:r>
            <w:r w:rsidRPr="005E5BDA">
              <w:t xml:space="preserve">      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B52F1E" w:rsidRPr="002C1DBA" w:rsidRDefault="00B52F1E" w:rsidP="00B52F1E">
      <w:pPr>
        <w:jc w:val="center"/>
        <w:rPr>
          <w:b/>
        </w:rPr>
      </w:pPr>
      <w:r w:rsidRPr="002C1DBA">
        <w:rPr>
          <w:b/>
        </w:rPr>
        <w:lastRenderedPageBreak/>
        <w:t>Перечень должностных лиц, уполномоченных составлять протоколы об административных правонарушениях в Администрации Ивановского  сельского  поселения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B52F1E" w:rsidRPr="006F25A4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rPr>
                <w:b/>
              </w:rPr>
            </w:pPr>
            <w:r>
              <w:rPr>
                <w:b/>
              </w:rPr>
              <w:t>Статья</w:t>
            </w:r>
            <w:r w:rsidRPr="006F25A4">
              <w:rPr>
                <w:b/>
              </w:rPr>
              <w:t xml:space="preserve"> Областного Закона от 25.10.2002г. №</w:t>
            </w:r>
            <w:r>
              <w:rPr>
                <w:b/>
              </w:rPr>
              <w:t xml:space="preserve"> </w:t>
            </w:r>
            <w:r w:rsidRPr="006F25A4">
              <w:rPr>
                <w:b/>
              </w:rPr>
              <w:t>273-ЗС «Об административных правонарушениях»</w:t>
            </w:r>
          </w:p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B52F1E" w:rsidRPr="006F25A4" w:rsidRDefault="00B52F1E" w:rsidP="000023F2">
            <w:pPr>
              <w:rPr>
                <w:b/>
              </w:rPr>
            </w:pP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  2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Ст.2.2 </w:t>
            </w:r>
          </w:p>
          <w:p w:rsidR="00B52F1E" w:rsidRDefault="00B52F1E" w:rsidP="000023F2">
            <w:pPr>
              <w:jc w:val="both"/>
            </w:pPr>
            <w:r>
              <w:t>Неисполнение  решений, принятых на местных референдумах.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1.Специалист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Ст.2.3 </w:t>
            </w:r>
          </w:p>
          <w:p w:rsidR="00B52F1E" w:rsidRDefault="00B52F1E" w:rsidP="000023F2">
            <w:pPr>
              <w:jc w:val="both"/>
            </w:pPr>
            <w:r>
              <w:t>Нарушение тишины и покоя граждан.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Ст.2.4 </w:t>
            </w:r>
          </w:p>
          <w:p w:rsidR="00B52F1E" w:rsidRDefault="00B52F1E" w:rsidP="000023F2">
            <w:pPr>
              <w:jc w:val="both"/>
            </w:pPr>
            <w:r>
              <w:t>Нарушение  правил  размещения  и содержания  мест  погребения.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 w:rsidRPr="00AD72C4">
              <w:t xml:space="preserve">Ст.2.5 </w:t>
            </w:r>
          </w:p>
          <w:p w:rsidR="00B52F1E" w:rsidRDefault="00B52F1E" w:rsidP="000023F2">
            <w:pPr>
              <w:jc w:val="both"/>
            </w:pPr>
            <w:r w:rsidRPr="00AD72C4"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  <w: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2.7 </w:t>
            </w:r>
          </w:p>
          <w:p w:rsidR="00B52F1E" w:rsidRDefault="00B52F1E" w:rsidP="000023F2">
            <w:pPr>
              <w:jc w:val="both"/>
            </w:pPr>
            <w:r>
              <w:t>Нарушение  правил  охраны  жизни  людей  на  водных  объектах.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2.10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B52F1E" w:rsidRDefault="00B52F1E" w:rsidP="000023F2"/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lastRenderedPageBreak/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lastRenderedPageBreak/>
              <w:t xml:space="preserve">Ст. 2.12 </w:t>
            </w:r>
          </w:p>
          <w:p w:rsidR="00B52F1E" w:rsidRDefault="00B52F1E" w:rsidP="000023F2">
            <w:r>
              <w:t>Нарушение установленных областным законом ограничений в сфере использования электронных систем доставки никотина.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 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3.2. </w:t>
            </w:r>
          </w:p>
          <w:p w:rsidR="00B52F1E" w:rsidRDefault="00B52F1E" w:rsidP="000023F2">
            <w:pPr>
              <w:jc w:val="both"/>
            </w:pPr>
            <w:r>
              <w:t>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 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Ст.4.1. </w:t>
            </w:r>
          </w:p>
          <w:p w:rsidR="00B52F1E" w:rsidRDefault="00B52F1E" w:rsidP="000023F2">
            <w:pPr>
              <w:jc w:val="both"/>
            </w:pPr>
            <w:r>
              <w:t>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4.4 </w:t>
            </w:r>
          </w:p>
          <w:p w:rsidR="00B52F1E" w:rsidRDefault="00B52F1E" w:rsidP="000023F2">
            <w:pPr>
              <w:jc w:val="both"/>
            </w:pPr>
            <w:r>
              <w:t>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Ст.4.5. </w:t>
            </w:r>
          </w:p>
          <w:p w:rsidR="00B52F1E" w:rsidRDefault="00B52F1E" w:rsidP="000023F2">
            <w:pPr>
              <w:jc w:val="both"/>
            </w:pPr>
            <w:r>
              <w:t>Нарушение  порядка   действий по предотвращению выжигания сухой растительности.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Ст.5.1.</w:t>
            </w:r>
          </w:p>
          <w:p w:rsidR="00B52F1E" w:rsidRDefault="00B52F1E" w:rsidP="000023F2">
            <w:r>
              <w:t xml:space="preserve">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Ст.5.2. </w:t>
            </w:r>
          </w:p>
          <w:p w:rsidR="00B52F1E" w:rsidRDefault="00B52F1E" w:rsidP="000023F2">
            <w:r>
              <w:t xml:space="preserve">Нарушение   порядка   участия собственников зданий </w:t>
            </w:r>
            <w:proofErr w:type="gramStart"/>
            <w:r>
              <w:t xml:space="preserve">( </w:t>
            </w:r>
            <w:proofErr w:type="gramEnd"/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 xml:space="preserve">2.Ведущий специалист (по  вопросам муниципального  хозяйства) Администрации Ивановского сельского </w:t>
            </w:r>
            <w:r>
              <w:lastRenderedPageBreak/>
              <w:t>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lastRenderedPageBreak/>
              <w:t>Ст. 5.4.</w:t>
            </w:r>
          </w:p>
          <w:p w:rsidR="00B52F1E" w:rsidRDefault="00B52F1E" w:rsidP="000023F2">
            <w:pPr>
              <w:jc w:val="both"/>
            </w:pPr>
            <w:r>
              <w:t>Размещение информационных материалов вне установленных для этой цели мест.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 5.5.</w:t>
            </w:r>
          </w:p>
          <w:p w:rsidR="00B52F1E" w:rsidRDefault="00B52F1E" w:rsidP="000023F2">
            <w:pPr>
              <w:jc w:val="both"/>
            </w:pPr>
            <w: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6.3. </w:t>
            </w:r>
          </w:p>
          <w:p w:rsidR="00B52F1E" w:rsidRDefault="00B52F1E" w:rsidP="000023F2">
            <w:pPr>
              <w:jc w:val="both"/>
            </w:pPr>
            <w:r>
              <w:t>Нарушение правил  рационального  использования  земель сельскохозяйственного  назначения.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RPr="001B09FB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1B09FB">
              <w:t>Ст. 6.4</w:t>
            </w:r>
            <w:r>
              <w:t>.</w:t>
            </w:r>
            <w:r w:rsidRPr="001B09FB">
              <w:t xml:space="preserve"> </w:t>
            </w:r>
          </w:p>
          <w:p w:rsidR="00B52F1E" w:rsidRPr="001B09FB" w:rsidRDefault="00B52F1E" w:rsidP="000023F2">
            <w:r w:rsidRPr="001B09FB">
              <w:t>Нарушение допустимых но</w:t>
            </w:r>
            <w:r>
              <w:t>рмативов (</w:t>
            </w:r>
            <w:r w:rsidRPr="001B09FB">
              <w:t>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A24295">
              <w:t xml:space="preserve">Ст.8.1. </w:t>
            </w:r>
          </w:p>
          <w:p w:rsidR="00B52F1E" w:rsidRPr="00A24295" w:rsidRDefault="00B52F1E" w:rsidP="000023F2">
            <w:r w:rsidRPr="00A24295">
              <w:t>Нарушение правил организации торговли</w:t>
            </w:r>
            <w:r>
              <w:t>.</w:t>
            </w:r>
            <w:r w:rsidRPr="00A24295">
              <w:t xml:space="preserve"> 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Ст.8.2. </w:t>
            </w:r>
          </w:p>
          <w:p w:rsidR="00B52F1E" w:rsidRDefault="00B52F1E" w:rsidP="000023F2">
            <w:pPr>
              <w:jc w:val="both"/>
            </w:pPr>
            <w:r>
              <w:t>Торговля в  неустановленных  местах.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8.8. 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  <w: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Ч.2. ст.9.1 </w:t>
            </w:r>
          </w:p>
          <w:p w:rsidR="00B52F1E" w:rsidRDefault="00B52F1E" w:rsidP="000023F2">
            <w:pPr>
              <w:jc w:val="both"/>
            </w:pPr>
            <w:r>
              <w:t xml:space="preserve">Предоставление органам местного самоуправления и (или) должностным лицам местного самоуправления заведомо ложной </w:t>
            </w:r>
            <w:r>
              <w:lastRenderedPageBreak/>
              <w:t>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lastRenderedPageBreak/>
              <w:t>1.Начальник сектора экономики и финансов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pPr>
              <w:jc w:val="both"/>
            </w:pPr>
            <w:r>
              <w:t xml:space="preserve">2.Ведущий специалист по  вопросам </w:t>
            </w:r>
            <w:r>
              <w:lastRenderedPageBreak/>
              <w:t>муниципального  хозяйства Администрации Ивановского сельского поселения.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FD1755" w:rsidRDefault="00B52F1E" w:rsidP="000023F2">
            <w:pPr>
              <w:jc w:val="both"/>
            </w:pPr>
            <w:r w:rsidRPr="00FD1755">
              <w:lastRenderedPageBreak/>
              <w:t xml:space="preserve">Ст.9.3. </w:t>
            </w:r>
          </w:p>
          <w:p w:rsidR="00B52F1E" w:rsidRDefault="00B52F1E" w:rsidP="000023F2">
            <w:pPr>
              <w:jc w:val="both"/>
            </w:pPr>
            <w:r w:rsidRPr="00FD1755">
              <w:t>Использование официальных символов муниципального образования в нарушение установленных правил.</w:t>
            </w:r>
            <w: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1.Глава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r>
              <w:t xml:space="preserve">2.Специалист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FD1755" w:rsidRDefault="00B52F1E" w:rsidP="000023F2">
            <w:pPr>
              <w:jc w:val="both"/>
            </w:pPr>
            <w:r>
              <w:t>Ст.9.9.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5E5BDA" w:rsidRDefault="00B52F1E" w:rsidP="000023F2">
            <w:pPr>
              <w:jc w:val="both"/>
            </w:pPr>
            <w:proofErr w:type="gramStart"/>
            <w:r w:rsidRPr="005E5BDA">
              <w:t>1.Специалист первой категории ((по чрезвычайным ситуациям и пожарной безопасности (ЧС и ПБ)) Администрации Ивановского сельского поселения.</w:t>
            </w:r>
            <w:proofErr w:type="gramEnd"/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</w:tc>
      </w:tr>
    </w:tbl>
    <w:p w:rsidR="00B52F1E" w:rsidRDefault="00B52F1E" w:rsidP="00B52F1E"/>
    <w:p w:rsidR="00B52F1E" w:rsidRDefault="00B52F1E" w:rsidP="00B52F1E"/>
    <w:p w:rsidR="00B52F1E" w:rsidRDefault="00B52F1E" w:rsidP="00B52F1E">
      <w:r>
        <w:t xml:space="preserve"> </w:t>
      </w:r>
    </w:p>
    <w:p w:rsidR="00515E1C" w:rsidRDefault="00515E1C"/>
    <w:sectPr w:rsidR="00515E1C" w:rsidSect="00A242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464B93"/>
    <w:rsid w:val="004F5123"/>
    <w:rsid w:val="00515E1C"/>
    <w:rsid w:val="00680255"/>
    <w:rsid w:val="0075454B"/>
    <w:rsid w:val="007E6563"/>
    <w:rsid w:val="00845F10"/>
    <w:rsid w:val="0096151C"/>
    <w:rsid w:val="00B04DDB"/>
    <w:rsid w:val="00B52F1E"/>
    <w:rsid w:val="00E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2021-01-12T07:48:00Z</cp:lastPrinted>
  <dcterms:created xsi:type="dcterms:W3CDTF">2020-09-21T05:42:00Z</dcterms:created>
  <dcterms:modified xsi:type="dcterms:W3CDTF">2021-01-12T07:49:00Z</dcterms:modified>
</cp:coreProperties>
</file>